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D7F" w:rsidRPr="00EE5D7F" w:rsidRDefault="00EE5D7F" w:rsidP="00EE5D7F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kern w:val="36"/>
          <w:sz w:val="36"/>
          <w:szCs w:val="36"/>
        </w:rPr>
      </w:pPr>
      <w:r w:rsidRPr="00EE5D7F">
        <w:rPr>
          <w:rFonts w:ascii="微软雅黑" w:eastAsia="微软雅黑" w:hAnsi="微软雅黑" w:cs="宋体" w:hint="eastAsia"/>
          <w:b/>
          <w:bCs/>
          <w:kern w:val="36"/>
          <w:sz w:val="36"/>
          <w:szCs w:val="36"/>
        </w:rPr>
        <w:t>第三届“厨神在民间”全国社区美食烹饪大赛</w:t>
      </w:r>
    </w:p>
    <w:p w:rsidR="00EE5D7F" w:rsidRPr="00EE5D7F" w:rsidRDefault="00EE5D7F" w:rsidP="00EE5D7F">
      <w:pPr>
        <w:widowControl/>
        <w:shd w:val="clear" w:color="auto" w:fill="FFFFFF"/>
        <w:spacing w:line="540" w:lineRule="atLeast"/>
        <w:jc w:val="center"/>
        <w:outlineLvl w:val="0"/>
        <w:rPr>
          <w:rFonts w:ascii="微软雅黑" w:eastAsia="微软雅黑" w:hAnsi="微软雅黑" w:cs="宋体"/>
          <w:b/>
          <w:bCs/>
          <w:kern w:val="36"/>
          <w:sz w:val="36"/>
          <w:szCs w:val="36"/>
        </w:rPr>
      </w:pPr>
      <w:r w:rsidRPr="00EE5D7F">
        <w:rPr>
          <w:rFonts w:ascii="微软雅黑" w:eastAsia="微软雅黑" w:hAnsi="微软雅黑" w:cs="宋体" w:hint="eastAsia"/>
          <w:b/>
          <w:bCs/>
          <w:kern w:val="36"/>
          <w:sz w:val="36"/>
          <w:szCs w:val="36"/>
        </w:rPr>
        <w:t>活动方案</w:t>
      </w:r>
    </w:p>
    <w:p w:rsidR="00EE5D7F" w:rsidRPr="00EE5D7F" w:rsidRDefault="00EE5D7F" w:rsidP="00EE5D7F">
      <w:pPr>
        <w:widowControl/>
        <w:shd w:val="clear" w:color="auto" w:fill="FFFFFF"/>
        <w:spacing w:line="357" w:lineRule="atLeast"/>
        <w:ind w:firstLine="420"/>
        <w:jc w:val="left"/>
        <w:rPr>
          <w:rFonts w:ascii="微软雅黑" w:eastAsia="微软雅黑" w:hAnsi="微软雅黑" w:cs="宋体"/>
          <w:kern w:val="0"/>
          <w:szCs w:val="21"/>
        </w:rPr>
      </w:pPr>
    </w:p>
    <w:p w:rsidR="00EE5D7F" w:rsidRDefault="00EE5D7F" w:rsidP="00EE5D7F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为弘扬中华美食文化、丰富社区教育内涵，向社区居民广泛传播绿色、健康、安全、营养的饮食知识，教育部社区教育研究培训中心和武昌区社区教育学院决定举办第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三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届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“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厨神在民间”全国社区美食烹饪大赛。我们将依托社区教育“i-美食”实验室，为广大烹饪爱好者和社区居民搭建一个交流美食理念、丰富文化生活、提高生活品质的远程学习和展示平台，通过线上线下互动，展示自我、鉴赏佳作、交流切磋，实现教学相长，满足社区居民个性化的终身学习需求。具体方案如下：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P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一、活动主题</w:t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：</w:t>
      </w:r>
      <w:r w:rsidR="00B7458F">
        <w:rPr>
          <w:rFonts w:ascii="微软雅黑" w:eastAsia="微软雅黑" w:hAnsi="微软雅黑" w:cs="宋体" w:hint="eastAsia"/>
          <w:kern w:val="0"/>
          <w:sz w:val="28"/>
          <w:szCs w:val="28"/>
        </w:rPr>
        <w:br/>
        <w:t xml:space="preserve">      </w:t>
      </w:r>
      <w:proofErr w:type="gramStart"/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厨神在</w:t>
      </w:r>
      <w:proofErr w:type="gramEnd"/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民间，即通过美食烹饪比赛，引导居民健康饮食、健康生活，让中华传统美食文化深入居民生活当中，健康的生活，本次比赛分为面点类和烹饪类。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P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二、活动组织</w:t>
      </w:r>
      <w:r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：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670B23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1.主办单位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教育部社区教育研究培训中心</w:t>
      </w:r>
      <w:r w:rsidR="00670B23">
        <w:rPr>
          <w:rFonts w:ascii="微软雅黑" w:eastAsia="微软雅黑" w:hAnsi="微软雅黑" w:cs="宋体" w:hint="eastAsia"/>
          <w:kern w:val="0"/>
          <w:sz w:val="28"/>
          <w:szCs w:val="28"/>
        </w:rPr>
        <w:br/>
        <w:t xml:space="preserve">    </w:t>
      </w:r>
      <w:r w:rsidR="00670B23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2.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承办单位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武汉市武昌区社区教育委员会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武汉市武昌区民政委</w:t>
      </w:r>
    </w:p>
    <w:p w:rsidR="00EE5D7F" w:rsidRDefault="00EE5D7F" w:rsidP="00EE5D7F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武汉市武昌区教育局</w:t>
      </w:r>
    </w:p>
    <w:p w:rsidR="00EE5D7F" w:rsidRDefault="00EE5D7F" w:rsidP="00EE5D7F">
      <w:pPr>
        <w:widowControl/>
        <w:shd w:val="clear" w:color="auto" w:fill="FFFFFF"/>
        <w:spacing w:line="357" w:lineRule="atLeast"/>
        <w:ind w:left="1"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武汉市武昌区社区教育学院</w:t>
      </w:r>
    </w:p>
    <w:p w:rsidR="00670B23" w:rsidRDefault="00EE5D7F" w:rsidP="00670B23">
      <w:pPr>
        <w:widowControl/>
        <w:shd w:val="clear" w:color="auto" w:fill="FFFFFF"/>
        <w:spacing w:line="357" w:lineRule="atLeast"/>
        <w:jc w:val="left"/>
        <w:rPr>
          <w:rFonts w:ascii="微软雅黑" w:eastAsia="微软雅黑" w:hAnsi="微软雅黑" w:cs="宋体" w:hint="eastAsia"/>
          <w:kern w:val="0"/>
          <w:sz w:val="28"/>
          <w:szCs w:val="28"/>
        </w:rPr>
      </w:pP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教育部社区教育研究培训中心</w:t>
      </w:r>
      <w:proofErr w:type="spellStart"/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i</w:t>
      </w:r>
      <w:proofErr w:type="spellEnd"/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-美食实验室</w:t>
      </w:r>
    </w:p>
    <w:p w:rsidR="00EE5D7F" w:rsidRDefault="00670B23" w:rsidP="00670B23">
      <w:pPr>
        <w:widowControl/>
        <w:shd w:val="clear" w:color="auto" w:fill="FFFFFF"/>
        <w:spacing w:line="357" w:lineRule="atLeast"/>
        <w:ind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3.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协办单位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武汉市社区教育学院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湖北省第一厨师学校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武汉市武昌就业培训实训基地江南职业培训中心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lastRenderedPageBreak/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武昌陈亮技能大师工作室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 w:rsidRP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三、作品要求</w:t>
      </w:r>
      <w:r w:rsid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：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社区居民在中华传统美食文化与现实操作的基础上，围绕“厨神在人间”的主题，通过准备食材，现场操作、拍摄制作过程的形式展示自制美食的全程记录，展示学习成果。具体要求如下：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1.参展作品要充分体现本次活动的主题-中华传统美食。本次活动系公益性活动，不收取参评费。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2.参赛选手登陆</w:t>
      </w:r>
      <w:proofErr w:type="spell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i</w:t>
      </w:r>
      <w:proofErr w:type="spell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-美食实验室官方网站（</w:t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fldChar w:fldCharType="begin"/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instrText xml:space="preserve"> HYPERLINK "http://www.imeishi.org/" </w:instrText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fldChar w:fldCharType="separate"/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www.imeishi.org</w:t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fldChar w:fldCharType="end"/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），发布菜谱进行参赛，提交的作品须为组图，</w:t>
      </w:r>
      <w:proofErr w:type="gram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包括食材准备</w:t>
      </w:r>
      <w:proofErr w:type="gram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、烹饪过程、菜肴成品，每组图片不少于5张，每位居民最多只提交1组作品，图片作品以网站上</w:t>
      </w:r>
      <w:proofErr w:type="gram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传方式</w:t>
      </w:r>
      <w:proofErr w:type="gram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参赛。作者在上传作品时，文件为jpg格式，图片控制在600万*800</w:t>
      </w:r>
      <w:proofErr w:type="gram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万像</w:t>
      </w:r>
      <w:proofErr w:type="gram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素以内，大小控制在500KB以下。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3.每组菜谱作品的制作过程除上传</w:t>
      </w:r>
      <w:proofErr w:type="gram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照片外须附上</w:t>
      </w:r>
      <w:proofErr w:type="gram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操作步骤文字说明，简明阐述制作过程、设计思路、主要特点等，供专家评选参考。（对于上传作品有困难的作者请与当地组织单位联系，区县组织部门可代为上传）。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4.参赛作品必须是居民为本次比赛拍摄的作品，并没有入选其他同类展示或比赛。所有参加本次展示的作品所涉及的著作权、肖像权、名誉权等法律问题，均由作者自行解决和承担相关责任。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5.对参赛作品照片，只可进行有限的后期处理（如亮度、对比度、色彩饱和度的适当调整等），不接受经过暗房技术和计算机数字技术特技加工合成的影像作品；所有作品均不得以两位和两位以上作者的名义投稿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6.作品必须是原创，严格禁止抄袭和使用他人作品或盗用网络图片，一经发现，取消参展资格。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7.主承办单位将按照相关规定，保护参赛作品与个人信息的大赛专用性；同时有权将入选的作品无偿用于i-美食实验室的宣传和与社区教育有关的活动。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 w:rsidRP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四、参展流程</w:t>
      </w:r>
      <w:r w:rsid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：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lastRenderedPageBreak/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1.作品初选：主要以个人上传或组织集体代传的形式发布菜谱图片进行参赛。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参赛集体或个人由全国各社区教育实验区、示范区以及其他省市地区终身教育主管部门为单位宣传发动、组织落实。各实验区、示范区在初选基础上参赛人数不限，同一位选手的作品只可参加一次。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2.作品上传：参赛个人和单位将参赛图片作品统一上传到全国社区教育</w:t>
      </w:r>
      <w:proofErr w:type="spell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i</w:t>
      </w:r>
      <w:proofErr w:type="spell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-美食实验室官方网站上的上传菜谱进行参赛。网址为：</w:t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fldChar w:fldCharType="begin"/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instrText xml:space="preserve"> HYPERLINK "http://www.imeishi.org/" </w:instrText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fldChar w:fldCharType="separate"/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http://www.imeishi.org</w:t>
      </w:r>
      <w:r w:rsidR="00EE5D7F" w:rsidRPr="00EE5D7F">
        <w:rPr>
          <w:rFonts w:ascii="微软雅黑" w:eastAsia="微软雅黑" w:hAnsi="微软雅黑" w:cs="宋体"/>
          <w:kern w:val="0"/>
          <w:sz w:val="28"/>
          <w:szCs w:val="28"/>
        </w:rPr>
        <w:fldChar w:fldCharType="end"/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。作品上</w:t>
      </w:r>
      <w:proofErr w:type="gramStart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传相关</w:t>
      </w:r>
      <w:proofErr w:type="gramEnd"/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要求详见网站公告。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3.在线投票：展示期间，所有参赛作品接受全国社区居民的票选，作品得票数量将作为最终表彰奖励结果的标准之一。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4.专家评审：主办方将聘请有关专家组成评委会进行评审。社区美食爱好者在作品创作过程中，可以登录该网站进行网上学习、与专家交流等，不断提高健康饮食知识、充实中华美食文化，修改完善美食制作过程的作品。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EE5D7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5.表彰奖励：评选出一等奖10名，二等奖20名，三等奖50名，组织奖若干名。所有获奖选手均由主办单位颁发奖证。本次赛事活动在“i-美食”实验室网站上全程报道，获奖作品将在“i-美食”实验室网站长期展示。</w:t>
      </w:r>
    </w:p>
    <w:p w:rsidR="00492C70" w:rsidRDefault="00492C70" w:rsidP="00492C70">
      <w:pPr>
        <w:widowControl/>
        <w:shd w:val="clear" w:color="auto" w:fill="FFFFFF"/>
        <w:spacing w:line="357" w:lineRule="atLeast"/>
        <w:ind w:left="1"/>
        <w:jc w:val="left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五、材料报送</w:t>
      </w:r>
    </w:p>
    <w:p w:rsidR="00B7458F" w:rsidRDefault="00492C70" w:rsidP="00492C70">
      <w:pPr>
        <w:widowControl/>
        <w:shd w:val="clear" w:color="auto" w:fill="FFFFFF"/>
        <w:spacing w:line="357" w:lineRule="atLeast"/>
        <w:ind w:left="1"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所有参赛选手请登录全国社区教育i-美食实验室网站“活动公告”栏目下载报名表等附件资料，并按要求报送到征稿办公室。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1.光盘资料：参赛选手由各区（县）负责单位将所有参赛作品照片与设计说明及作者信息（见附件1、2）刻成光盘（一式两份）送征稿办公室。送交的光盘中要包括：所有参赛者的生活照一张、作品照片若干张和参展作品信息汇总表。个人参赛作品请按序号更名连同一并放入单独文件夹，文件夹更名为：编号-作品名称-作者姓名；汇总表需要包括与作品相对应的编号，作品名称，作者姓名，所属区县，所属街道，作者联系方式，作者身份证号等信息。为保障投稿作品良好的展示效果和评选公平公正。作品应按照要求投送，违规者取消参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lastRenderedPageBreak/>
        <w:t>展参赛资格（限于人力，来稿一律不退）。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2.纸质材料：请参赛单位填写好的附件1、2，一式两份打印签字盖章后报送；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3.征稿办公室设于湖北省武汉市武昌区社区教育学院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4.地</w:t>
      </w:r>
      <w:r w:rsidR="00B7458F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址：湖北省武汉市武昌区复兴路26号</w:t>
      </w:r>
    </w:p>
    <w:p w:rsidR="00492C70" w:rsidRDefault="00B7458F" w:rsidP="00492C70">
      <w:pPr>
        <w:widowControl/>
        <w:shd w:val="clear" w:color="auto" w:fill="FFFFFF"/>
        <w:spacing w:line="357" w:lineRule="atLeast"/>
        <w:ind w:left="1"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kern w:val="0"/>
          <w:sz w:val="28"/>
          <w:szCs w:val="28"/>
        </w:rPr>
        <w:t>5.</w:t>
      </w:r>
      <w:proofErr w:type="gramStart"/>
      <w:r>
        <w:rPr>
          <w:rFonts w:ascii="微软雅黑" w:eastAsia="微软雅黑" w:hAnsi="微软雅黑" w:cs="宋体" w:hint="eastAsia"/>
          <w:kern w:val="0"/>
          <w:sz w:val="28"/>
          <w:szCs w:val="28"/>
        </w:rPr>
        <w:t>邮</w:t>
      </w:r>
      <w:proofErr w:type="gramEnd"/>
      <w:r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编：</w:t>
      </w:r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430061</w:t>
      </w:r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492C70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6</w:t>
      </w:r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.联系人：邱伟  联系电话：13908643012</w:t>
      </w:r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br/>
      </w:r>
      <w:r w:rsidR="00492C70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    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7</w:t>
      </w:r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.i-美食实验室QQ群：</w:t>
      </w:r>
      <w:r w:rsidR="00492C70" w:rsidRPr="00492C70">
        <w:rPr>
          <w:rFonts w:ascii="微软雅黑" w:eastAsia="微软雅黑" w:hAnsi="微软雅黑" w:cs="宋体"/>
          <w:kern w:val="0"/>
          <w:sz w:val="28"/>
          <w:szCs w:val="28"/>
        </w:rPr>
        <w:t>473033258</w:t>
      </w:r>
    </w:p>
    <w:p w:rsidR="00492C70" w:rsidRPr="00EE5D7F" w:rsidRDefault="00B7458F" w:rsidP="00492C70">
      <w:pPr>
        <w:widowControl/>
        <w:shd w:val="clear" w:color="auto" w:fill="FFFFFF"/>
        <w:spacing w:line="357" w:lineRule="atLeast"/>
        <w:ind w:left="1"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kern w:val="0"/>
          <w:sz w:val="28"/>
          <w:szCs w:val="28"/>
        </w:rPr>
        <w:t>8</w:t>
      </w:r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 xml:space="preserve">. </w:t>
      </w:r>
      <w:proofErr w:type="spellStart"/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i</w:t>
      </w:r>
      <w:proofErr w:type="spellEnd"/>
      <w:r w:rsidR="00492C70"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-美食实验室</w:t>
      </w:r>
      <w:proofErr w:type="gramStart"/>
      <w:r w:rsidR="00492C70">
        <w:rPr>
          <w:rFonts w:ascii="微软雅黑" w:eastAsia="微软雅黑" w:hAnsi="微软雅黑" w:cs="宋体" w:hint="eastAsia"/>
          <w:kern w:val="0"/>
          <w:sz w:val="28"/>
          <w:szCs w:val="28"/>
        </w:rPr>
        <w:t>微信公众号</w:t>
      </w:r>
      <w:proofErr w:type="gramEnd"/>
      <w:r w:rsidR="00492C70">
        <w:rPr>
          <w:rFonts w:ascii="微软雅黑" w:eastAsia="微软雅黑" w:hAnsi="微软雅黑" w:cs="宋体" w:hint="eastAsia"/>
          <w:kern w:val="0"/>
          <w:sz w:val="28"/>
          <w:szCs w:val="28"/>
        </w:rPr>
        <w:t>：</w:t>
      </w:r>
      <w:proofErr w:type="spellStart"/>
      <w:proofErr w:type="gramStart"/>
      <w:r w:rsidR="00492C70">
        <w:rPr>
          <w:rFonts w:ascii="微软雅黑" w:eastAsia="微软雅黑" w:hAnsi="微软雅黑" w:cs="宋体" w:hint="eastAsia"/>
          <w:kern w:val="0"/>
          <w:sz w:val="28"/>
          <w:szCs w:val="28"/>
        </w:rPr>
        <w:t>imssys</w:t>
      </w:r>
      <w:proofErr w:type="spellEnd"/>
      <w:proofErr w:type="gramEnd"/>
    </w:p>
    <w:p w:rsidR="00EE5D7F" w:rsidRPr="00EE5D7F" w:rsidRDefault="00492C70" w:rsidP="00670B23">
      <w:pPr>
        <w:widowControl/>
        <w:spacing w:line="440" w:lineRule="exact"/>
        <w:ind w:left="560" w:hangingChars="200" w:hanging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六</w:t>
      </w:r>
      <w:r w:rsidR="00EE5D7F" w:rsidRPr="00EE5D7F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、时间安排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  <w:t>1.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各地市州组织动员烹饪比赛、</w:t>
      </w:r>
      <w:r w:rsidR="00C42A9A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作品上传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：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即日起至9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月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15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日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  <w:t>2.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评委评比、群众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投票时间：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9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月15日——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9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月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30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日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br/>
        <w:t>3.</w:t>
      </w:r>
      <w:r w:rsidR="00C42A9A">
        <w:rPr>
          <w:rFonts w:ascii="微软雅黑" w:eastAsia="微软雅黑" w:hAnsi="微软雅黑" w:cs="宋体" w:hint="eastAsia"/>
          <w:kern w:val="0"/>
          <w:sz w:val="28"/>
          <w:szCs w:val="28"/>
        </w:rPr>
        <w:t>成绩汇总、</w:t>
      </w:r>
      <w:r w:rsidR="00EE5D7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颁奖：1</w:t>
      </w:r>
      <w:r w:rsidR="00670B23">
        <w:rPr>
          <w:rFonts w:ascii="微软雅黑" w:eastAsia="微软雅黑" w:hAnsi="微软雅黑" w:cs="宋体" w:hint="eastAsia"/>
          <w:kern w:val="0"/>
          <w:sz w:val="28"/>
          <w:szCs w:val="28"/>
        </w:rPr>
        <w:t>0月</w:t>
      </w:r>
    </w:p>
    <w:p w:rsidR="00492C70" w:rsidRPr="00492C70" w:rsidRDefault="00492C70" w:rsidP="00492C70">
      <w:pPr>
        <w:widowControl/>
        <w:spacing w:line="440" w:lineRule="exact"/>
        <w:jc w:val="left"/>
        <w:rPr>
          <w:rFonts w:ascii="微软雅黑" w:eastAsia="微软雅黑" w:hAnsi="微软雅黑" w:cs="宋体"/>
          <w:b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b/>
          <w:kern w:val="0"/>
          <w:sz w:val="28"/>
          <w:szCs w:val="28"/>
        </w:rPr>
        <w:t>七、附件：</w:t>
      </w:r>
    </w:p>
    <w:p w:rsidR="00492C70" w:rsidRPr="00492C70" w:rsidRDefault="00492C70" w:rsidP="00670B23">
      <w:pPr>
        <w:widowControl/>
        <w:spacing w:line="440" w:lineRule="exact"/>
        <w:ind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1. 《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第三届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“厨神在民间”</w:t>
      </w:r>
      <w:r w:rsidR="00B7458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全国社区美食烹饪大赛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》报名表</w:t>
      </w:r>
    </w:p>
    <w:p w:rsidR="00492C70" w:rsidRPr="00492C70" w:rsidRDefault="00492C70" w:rsidP="00670B23">
      <w:pPr>
        <w:widowControl/>
        <w:spacing w:line="440" w:lineRule="exact"/>
        <w:ind w:firstLineChars="200" w:firstLine="560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2. 《</w:t>
      </w:r>
      <w:r>
        <w:rPr>
          <w:rFonts w:ascii="微软雅黑" w:eastAsia="微软雅黑" w:hAnsi="微软雅黑" w:cs="宋体" w:hint="eastAsia"/>
          <w:kern w:val="0"/>
          <w:sz w:val="28"/>
          <w:szCs w:val="28"/>
        </w:rPr>
        <w:t>第三届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“厨神在民间”</w:t>
      </w:r>
      <w:r w:rsidR="00B7458F" w:rsidRPr="00EE5D7F">
        <w:rPr>
          <w:rFonts w:ascii="微软雅黑" w:eastAsia="微软雅黑" w:hAnsi="微软雅黑" w:cs="宋体" w:hint="eastAsia"/>
          <w:kern w:val="0"/>
          <w:sz w:val="28"/>
          <w:szCs w:val="28"/>
        </w:rPr>
        <w:t>全国社区美食烹饪大赛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》参赛作品汇总表</w:t>
      </w:r>
    </w:p>
    <w:p w:rsidR="00492C70" w:rsidRPr="00492C70" w:rsidRDefault="00492C70" w:rsidP="00492C70">
      <w:pPr>
        <w:widowControl/>
        <w:spacing w:line="440" w:lineRule="exact"/>
        <w:jc w:val="left"/>
        <w:rPr>
          <w:rFonts w:ascii="微软雅黑" w:eastAsia="微软雅黑" w:hAnsi="微软雅黑" w:cs="宋体"/>
          <w:kern w:val="0"/>
          <w:sz w:val="28"/>
          <w:szCs w:val="28"/>
        </w:rPr>
      </w:pPr>
    </w:p>
    <w:p w:rsid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</w:p>
    <w:p w:rsidR="00B7458F" w:rsidRDefault="00B7458F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</w:p>
    <w:p w:rsidR="00B7458F" w:rsidRDefault="00B7458F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</w:p>
    <w:p w:rsid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</w:p>
    <w:p w:rsidR="00492C70" w:rsidRP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教育部社区教育研究培训中心</w:t>
      </w:r>
    </w:p>
    <w:p w:rsidR="00492C70" w:rsidRP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武汉市武昌区社区教育委员会</w:t>
      </w:r>
    </w:p>
    <w:p w:rsidR="00492C70" w:rsidRP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  <w:bookmarkStart w:id="0" w:name="_GoBack"/>
      <w:bookmarkEnd w:id="0"/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武汉市武昌区社区教育学院</w:t>
      </w:r>
    </w:p>
    <w:p w:rsidR="00492C70" w:rsidRP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教育部社区教育i-美食实验室</w:t>
      </w:r>
    </w:p>
    <w:p w:rsidR="00492C70" w:rsidRPr="00492C70" w:rsidRDefault="00492C70" w:rsidP="00492C70">
      <w:pPr>
        <w:widowControl/>
        <w:spacing w:line="440" w:lineRule="exact"/>
        <w:jc w:val="right"/>
        <w:rPr>
          <w:rFonts w:ascii="微软雅黑" w:eastAsia="微软雅黑" w:hAnsi="微软雅黑" w:cs="宋体"/>
          <w:kern w:val="0"/>
          <w:sz w:val="28"/>
          <w:szCs w:val="28"/>
        </w:rPr>
      </w:pP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201</w:t>
      </w:r>
      <w:r w:rsidR="00B7458F">
        <w:rPr>
          <w:rFonts w:ascii="微软雅黑" w:eastAsia="微软雅黑" w:hAnsi="微软雅黑" w:cs="宋体" w:hint="eastAsia"/>
          <w:kern w:val="0"/>
          <w:sz w:val="28"/>
          <w:szCs w:val="28"/>
        </w:rPr>
        <w:t>7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年</w:t>
      </w:r>
      <w:r w:rsidR="00670B23">
        <w:rPr>
          <w:rFonts w:ascii="微软雅黑" w:eastAsia="微软雅黑" w:hAnsi="微软雅黑" w:cs="宋体" w:hint="eastAsia"/>
          <w:kern w:val="0"/>
          <w:sz w:val="28"/>
          <w:szCs w:val="28"/>
        </w:rPr>
        <w:t>5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月</w:t>
      </w:r>
      <w:r w:rsidR="00670B23">
        <w:rPr>
          <w:rFonts w:ascii="微软雅黑" w:eastAsia="微软雅黑" w:hAnsi="微软雅黑" w:cs="宋体" w:hint="eastAsia"/>
          <w:kern w:val="0"/>
          <w:sz w:val="28"/>
          <w:szCs w:val="28"/>
        </w:rPr>
        <w:t>22</w:t>
      </w:r>
      <w:r w:rsidRPr="00492C70">
        <w:rPr>
          <w:rFonts w:ascii="微软雅黑" w:eastAsia="微软雅黑" w:hAnsi="微软雅黑" w:cs="宋体" w:hint="eastAsia"/>
          <w:kern w:val="0"/>
          <w:sz w:val="28"/>
          <w:szCs w:val="28"/>
        </w:rPr>
        <w:t>日</w:t>
      </w:r>
    </w:p>
    <w:p w:rsidR="00492C70" w:rsidRPr="00492C70" w:rsidRDefault="00492C70" w:rsidP="00492C70">
      <w:pPr>
        <w:widowControl/>
        <w:spacing w:line="440" w:lineRule="exact"/>
        <w:jc w:val="left"/>
        <w:rPr>
          <w:rFonts w:ascii="仿宋_GB2312" w:eastAsia="仿宋_GB2312" w:hAnsi="宋体"/>
          <w:sz w:val="28"/>
          <w:szCs w:val="28"/>
        </w:rPr>
        <w:sectPr w:rsidR="00492C70" w:rsidRPr="00492C70">
          <w:pgSz w:w="11906" w:h="16838"/>
          <w:pgMar w:top="1440" w:right="1797" w:bottom="1440" w:left="1797" w:header="851" w:footer="992" w:gutter="0"/>
          <w:cols w:space="720"/>
        </w:sectPr>
      </w:pPr>
    </w:p>
    <w:p w:rsidR="00492C70" w:rsidRDefault="00492C70" w:rsidP="00492C70">
      <w:pPr>
        <w:widowControl/>
        <w:spacing w:line="500" w:lineRule="exact"/>
        <w:jc w:val="left"/>
        <w:rPr>
          <w:rFonts w:ascii="黑体" w:eastAsia="黑体" w:hAnsi="Times New Roman" w:cs="Times New Roman"/>
          <w:sz w:val="24"/>
          <w:szCs w:val="24"/>
        </w:rPr>
      </w:pPr>
      <w:r>
        <w:rPr>
          <w:rFonts w:ascii="黑体" w:eastAsia="黑体" w:hAnsi="Times New Roman" w:hint="eastAsia"/>
          <w:sz w:val="24"/>
          <w:szCs w:val="24"/>
        </w:rPr>
        <w:lastRenderedPageBreak/>
        <w:t>附件1： （参赛个人用此表）</w:t>
      </w:r>
    </w:p>
    <w:p w:rsidR="00B7458F" w:rsidRPr="00B7458F" w:rsidRDefault="00B7458F" w:rsidP="00492C70">
      <w:pPr>
        <w:widowControl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B7458F">
        <w:rPr>
          <w:rFonts w:ascii="宋体" w:hAnsi="宋体" w:cs="宋体" w:hint="eastAsia"/>
          <w:b/>
          <w:bCs/>
          <w:kern w:val="0"/>
          <w:sz w:val="28"/>
          <w:szCs w:val="28"/>
        </w:rPr>
        <w:t>第三届“厨神在民间”</w:t>
      </w:r>
      <w:r w:rsidRPr="00EE5D7F">
        <w:rPr>
          <w:rFonts w:ascii="宋体" w:hAnsi="宋体" w:cs="宋体" w:hint="eastAsia"/>
          <w:b/>
          <w:bCs/>
          <w:kern w:val="0"/>
          <w:sz w:val="28"/>
          <w:szCs w:val="28"/>
        </w:rPr>
        <w:t>全国社区美食烹饪大赛</w:t>
      </w:r>
    </w:p>
    <w:p w:rsidR="00492C70" w:rsidRPr="00B7458F" w:rsidRDefault="00492C70" w:rsidP="00492C70">
      <w:pPr>
        <w:widowControl/>
        <w:jc w:val="center"/>
        <w:rPr>
          <w:rFonts w:ascii="微软雅黑" w:eastAsia="微软雅黑" w:hAnsi="微软雅黑" w:cs="宋体"/>
          <w:kern w:val="0"/>
          <w:sz w:val="28"/>
          <w:szCs w:val="28"/>
        </w:rPr>
      </w:pPr>
      <w:r w:rsidRPr="00B7458F">
        <w:rPr>
          <w:rFonts w:ascii="宋体" w:hAnsi="宋体" w:cs="宋体" w:hint="eastAsia"/>
          <w:b/>
          <w:bCs/>
          <w:kern w:val="0"/>
          <w:sz w:val="28"/>
          <w:szCs w:val="28"/>
        </w:rPr>
        <w:t>报名表</w:t>
      </w:r>
      <w:r w:rsidR="00B7458F">
        <w:rPr>
          <w:rFonts w:ascii="宋体" w:hAnsi="宋体" w:cs="宋体" w:hint="eastAsia"/>
          <w:b/>
          <w:bCs/>
          <w:kern w:val="0"/>
          <w:sz w:val="28"/>
          <w:szCs w:val="28"/>
        </w:rPr>
        <w:t>（每组作品填写1张）</w:t>
      </w:r>
    </w:p>
    <w:tbl>
      <w:tblPr>
        <w:tblpPr w:leftFromText="180" w:rightFromText="180" w:vertAnchor="text" w:horzAnchor="margin" w:tblpY="3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9"/>
        <w:gridCol w:w="2492"/>
        <w:gridCol w:w="2159"/>
        <w:gridCol w:w="30"/>
        <w:gridCol w:w="2072"/>
      </w:tblGrid>
      <w:tr w:rsidR="00492C70" w:rsidTr="00492C70">
        <w:trPr>
          <w:trHeight w:val="413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所在地区      </w:t>
            </w:r>
          </w:p>
        </w:tc>
        <w:tc>
          <w:tcPr>
            <w:tcW w:w="6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ind w:firstLineChars="800" w:firstLine="2249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 xml:space="preserve">省       市       区    </w:t>
            </w:r>
          </w:p>
        </w:tc>
      </w:tr>
      <w:tr w:rsidR="00492C70" w:rsidTr="00492C70">
        <w:trPr>
          <w:trHeight w:val="517"/>
        </w:trPr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作者姓名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作品名称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92C70" w:rsidTr="00492C70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通讯地址</w:t>
            </w:r>
          </w:p>
        </w:tc>
        <w:tc>
          <w:tcPr>
            <w:tcW w:w="6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92C70" w:rsidTr="00492C70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邮政编码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联系方式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92C70" w:rsidTr="00492C70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手机号码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身份证号码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92C70" w:rsidTr="00492C70"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照片数量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ind w:firstLineChars="650" w:firstLine="1827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张</w:t>
            </w:r>
          </w:p>
        </w:tc>
        <w:tc>
          <w:tcPr>
            <w:tcW w:w="21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作品编号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 w:rsidR="00492C70" w:rsidTr="00492C70">
        <w:trPr>
          <w:trHeight w:val="2636"/>
        </w:trPr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作者简介（100字）</w:t>
            </w:r>
          </w:p>
        </w:tc>
      </w:tr>
      <w:tr w:rsidR="00492C70" w:rsidTr="00492C70">
        <w:trPr>
          <w:trHeight w:val="3755"/>
        </w:trPr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参赛作品简介（200字以上）</w:t>
            </w:r>
          </w:p>
        </w:tc>
      </w:tr>
      <w:tr w:rsidR="00492C70" w:rsidTr="00492C70">
        <w:trPr>
          <w:trHeight w:val="1692"/>
        </w:trPr>
        <w:tc>
          <w:tcPr>
            <w:tcW w:w="8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C70" w:rsidRDefault="00492C70">
            <w:pPr>
              <w:widowControl/>
              <w:spacing w:line="500" w:lineRule="exact"/>
              <w:jc w:val="left"/>
              <w:rPr>
                <w:rFonts w:ascii="宋体" w:hAnsi="宋体" w:cs="Times New Roman"/>
                <w:b/>
                <w:sz w:val="28"/>
                <w:szCs w:val="28"/>
              </w:rPr>
            </w:pPr>
          </w:p>
          <w:p w:rsidR="00492C70" w:rsidRDefault="00492C70">
            <w:pPr>
              <w:widowControl/>
              <w:spacing w:line="500" w:lineRule="exact"/>
              <w:ind w:firstLineChars="1650" w:firstLine="4638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作者签名：</w:t>
            </w:r>
          </w:p>
          <w:p w:rsidR="00492C70" w:rsidRDefault="00492C70">
            <w:pPr>
              <w:widowControl/>
              <w:spacing w:line="500" w:lineRule="exact"/>
              <w:ind w:firstLineChars="1650" w:firstLine="4638"/>
              <w:jc w:val="left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sz w:val="28"/>
                <w:szCs w:val="28"/>
              </w:rPr>
              <w:t>填写日期：</w:t>
            </w:r>
          </w:p>
        </w:tc>
      </w:tr>
    </w:tbl>
    <w:p w:rsidR="00492C70" w:rsidRDefault="00492C70" w:rsidP="00492C70">
      <w:pPr>
        <w:widowControl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</w:p>
    <w:p w:rsidR="00492C70" w:rsidRDefault="00492C70" w:rsidP="00492C70">
      <w:pPr>
        <w:widowControl/>
        <w:spacing w:line="500" w:lineRule="exact"/>
        <w:jc w:val="left"/>
        <w:rPr>
          <w:rFonts w:ascii="黑体" w:eastAsia="黑体" w:hAnsi="Times New Roman" w:cs="Times New Roman"/>
          <w:b/>
          <w:sz w:val="32"/>
          <w:szCs w:val="32"/>
        </w:rPr>
      </w:pPr>
      <w:r>
        <w:rPr>
          <w:rFonts w:ascii="黑体" w:eastAsia="黑体" w:hAnsi="Times New Roman" w:hint="eastAsia"/>
          <w:sz w:val="24"/>
          <w:szCs w:val="24"/>
        </w:rPr>
        <w:lastRenderedPageBreak/>
        <w:t>附件2（组织单位用此表）：</w:t>
      </w:r>
      <w:r>
        <w:rPr>
          <w:rFonts w:ascii="黑体" w:eastAsia="黑体" w:hAnsi="Times New Roman" w:hint="eastAsia"/>
          <w:b/>
          <w:sz w:val="32"/>
          <w:szCs w:val="32"/>
        </w:rPr>
        <w:t xml:space="preserve">  </w:t>
      </w:r>
    </w:p>
    <w:p w:rsidR="00B7458F" w:rsidRPr="00B7458F" w:rsidRDefault="00B7458F" w:rsidP="00492C70">
      <w:pPr>
        <w:widowControl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B7458F">
        <w:rPr>
          <w:rFonts w:ascii="宋体" w:hAnsi="宋体" w:cs="宋体" w:hint="eastAsia"/>
          <w:b/>
          <w:bCs/>
          <w:kern w:val="0"/>
          <w:sz w:val="28"/>
          <w:szCs w:val="28"/>
        </w:rPr>
        <w:t>第三届“厨神在民间”</w:t>
      </w:r>
      <w:r w:rsidRPr="00EE5D7F">
        <w:rPr>
          <w:rFonts w:ascii="宋体" w:hAnsi="宋体" w:cs="宋体" w:hint="eastAsia"/>
          <w:b/>
          <w:bCs/>
          <w:kern w:val="0"/>
          <w:sz w:val="28"/>
          <w:szCs w:val="28"/>
        </w:rPr>
        <w:t>全国社区美食烹饪大赛</w:t>
      </w:r>
    </w:p>
    <w:p w:rsidR="00492C70" w:rsidRPr="00B7458F" w:rsidRDefault="00492C70" w:rsidP="00492C70">
      <w:pPr>
        <w:widowControl/>
        <w:jc w:val="center"/>
        <w:rPr>
          <w:rFonts w:ascii="宋体" w:hAnsi="宋体" w:cs="宋体"/>
          <w:b/>
          <w:bCs/>
          <w:kern w:val="0"/>
          <w:sz w:val="28"/>
          <w:szCs w:val="28"/>
        </w:rPr>
      </w:pPr>
      <w:r w:rsidRPr="00B7458F">
        <w:rPr>
          <w:rFonts w:ascii="宋体" w:hAnsi="宋体" w:cs="宋体" w:hint="eastAsia"/>
          <w:b/>
          <w:bCs/>
          <w:kern w:val="0"/>
          <w:sz w:val="28"/>
          <w:szCs w:val="28"/>
        </w:rPr>
        <w:t>参赛作品汇总表</w:t>
      </w:r>
    </w:p>
    <w:tbl>
      <w:tblPr>
        <w:tblW w:w="9302" w:type="dxa"/>
        <w:tblInd w:w="-388" w:type="dxa"/>
        <w:tblLook w:val="04A0" w:firstRow="1" w:lastRow="0" w:firstColumn="1" w:lastColumn="0" w:noHBand="0" w:noVBand="1"/>
      </w:tblPr>
      <w:tblGrid>
        <w:gridCol w:w="556"/>
        <w:gridCol w:w="1471"/>
        <w:gridCol w:w="899"/>
        <w:gridCol w:w="1398"/>
        <w:gridCol w:w="1559"/>
        <w:gridCol w:w="1559"/>
        <w:gridCol w:w="1860"/>
      </w:tblGrid>
      <w:tr w:rsidR="00492C70" w:rsidTr="00492C70">
        <w:trPr>
          <w:trHeight w:val="745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Cs w:val="21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Cs w:val="21"/>
              </w:rPr>
              <w:t>编号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作品名称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作者</w:t>
            </w:r>
          </w:p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姓名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照片数量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所属街镇</w:t>
            </w:r>
          </w:p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或单位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作者手机号码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Cs w:val="21"/>
              </w:rPr>
              <w:t>作者身份证号码</w:t>
            </w:r>
          </w:p>
        </w:tc>
      </w:tr>
      <w:tr w:rsidR="00492C70" w:rsidTr="00492C70">
        <w:trPr>
          <w:trHeight w:val="556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6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7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5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63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6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52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75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54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11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13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14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548"/>
        </w:trPr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92C70" w:rsidRDefault="00492C70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 w:rightChars="-51" w:right="-107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3" w:left="-90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92C70" w:rsidRDefault="00492C70">
            <w:pPr>
              <w:widowControl/>
              <w:ind w:leftChars="-42" w:left="-88"/>
              <w:rPr>
                <w:rFonts w:ascii="宋体" w:hAnsi="宋体" w:cs="宋体"/>
                <w:kern w:val="0"/>
                <w:szCs w:val="21"/>
              </w:rPr>
            </w:pPr>
          </w:p>
        </w:tc>
      </w:tr>
      <w:tr w:rsidR="00492C70" w:rsidTr="00492C70">
        <w:trPr>
          <w:trHeight w:val="386"/>
        </w:trPr>
        <w:tc>
          <w:tcPr>
            <w:tcW w:w="930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:rsidR="00492C70" w:rsidRDefault="00492C70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Cs w:val="21"/>
              </w:rPr>
              <w:t>注：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1.因作者资料缺失或不准确而导致无法与之取得联系，失去参评资格，主办方不承担责任。</w:t>
            </w:r>
          </w:p>
          <w:p w:rsidR="00492C70" w:rsidRDefault="00492C70">
            <w:pPr>
              <w:widowControl/>
              <w:ind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2.表格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不够可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自行增加或附页</w:t>
            </w:r>
          </w:p>
          <w:p w:rsidR="00492C70" w:rsidRDefault="00492C70">
            <w:pPr>
              <w:widowControl/>
              <w:ind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  <w:p w:rsidR="00492C70" w:rsidRDefault="00492C70">
            <w:pPr>
              <w:widowControl/>
              <w:ind w:right="420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所在区县（盖章）：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  <w:u w:val="single"/>
              </w:rPr>
              <w:t xml:space="preserve">          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 xml:space="preserve">     填 表 人：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  <w:u w:val="single"/>
              </w:rPr>
              <w:t xml:space="preserve">               </w:t>
            </w:r>
          </w:p>
          <w:p w:rsidR="00492C70" w:rsidRDefault="00492C70">
            <w:pPr>
              <w:widowControl/>
              <w:ind w:right="420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  <w:u w:val="single"/>
              </w:rPr>
            </w:pP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联系方式：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 xml:space="preserve">     填表时间：</w:t>
            </w:r>
            <w:r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  <w:u w:val="single"/>
              </w:rPr>
              <w:t xml:space="preserve">               </w:t>
            </w:r>
          </w:p>
        </w:tc>
      </w:tr>
    </w:tbl>
    <w:p w:rsidR="00514641" w:rsidRPr="00492C70" w:rsidRDefault="00174F91" w:rsidP="00B7458F">
      <w:pPr>
        <w:rPr>
          <w:sz w:val="28"/>
          <w:szCs w:val="28"/>
        </w:rPr>
      </w:pPr>
    </w:p>
    <w:sectPr w:rsidR="00514641" w:rsidRPr="00492C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F91" w:rsidRDefault="00174F91" w:rsidP="00670B23">
      <w:r>
        <w:separator/>
      </w:r>
    </w:p>
  </w:endnote>
  <w:endnote w:type="continuationSeparator" w:id="0">
    <w:p w:rsidR="00174F91" w:rsidRDefault="00174F91" w:rsidP="00670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F91" w:rsidRDefault="00174F91" w:rsidP="00670B23">
      <w:r>
        <w:separator/>
      </w:r>
    </w:p>
  </w:footnote>
  <w:footnote w:type="continuationSeparator" w:id="0">
    <w:p w:rsidR="00174F91" w:rsidRDefault="00174F91" w:rsidP="00670B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D7F"/>
    <w:rsid w:val="00106900"/>
    <w:rsid w:val="00174F91"/>
    <w:rsid w:val="00492C70"/>
    <w:rsid w:val="00670B23"/>
    <w:rsid w:val="00B7458F"/>
    <w:rsid w:val="00C42A9A"/>
    <w:rsid w:val="00E743A1"/>
    <w:rsid w:val="00EE5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5D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5D7F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E5D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E5D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670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70B2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70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70B2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E5D7F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E5D7F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EE5D7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E5D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Char"/>
    <w:uiPriority w:val="99"/>
    <w:unhideWhenUsed/>
    <w:rsid w:val="00670B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70B23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70B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70B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90191">
          <w:marLeft w:val="0"/>
          <w:marRight w:val="0"/>
          <w:marTop w:val="0"/>
          <w:marBottom w:val="0"/>
          <w:divBdr>
            <w:top w:val="single" w:sz="12" w:space="3" w:color="FCCB9B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9201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260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1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471</Words>
  <Characters>2691</Characters>
  <Application>Microsoft Office Word</Application>
  <DocSecurity>0</DocSecurity>
  <Lines>22</Lines>
  <Paragraphs>6</Paragraphs>
  <ScaleCrop>false</ScaleCrop>
  <Company/>
  <LinksUpToDate>false</LinksUpToDate>
  <CharactersWithSpaces>3156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DELL</cp:lastModifiedBy>
  <cp:revision>2</cp:revision>
  <dcterms:created xsi:type="dcterms:W3CDTF">2017-04-13T01:22:00Z</dcterms:created>
  <dcterms:modified xsi:type="dcterms:W3CDTF">2017-05-22T06:00:00Z</dcterms:modified>
</cp:coreProperties>
</file>